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9B8D3D" w:rsidR="00C9039F" w:rsidRPr="00381EB6" w:rsidRDefault="005F5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EE61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32327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83267F" w:rsidR="00C9039F" w:rsidRPr="00381EB6" w:rsidRDefault="005F5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7530C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997BA5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8FEB7D" w:rsidR="003E2E84" w:rsidRPr="00A935CE" w:rsidRDefault="00EE6181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28C">
              <w:rPr>
                <w:rFonts w:cstheme="minorHAnsi"/>
                <w:b/>
                <w:sz w:val="20"/>
                <w:szCs w:val="20"/>
              </w:rPr>
              <w:t>SEAL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F528C">
              <w:rPr>
                <w:rFonts w:cstheme="minorHAnsi"/>
                <w:b/>
                <w:sz w:val="20"/>
                <w:szCs w:val="20"/>
              </w:rPr>
              <w:t>STATIONARY NO. 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BA8314" w:rsidR="003E2E84" w:rsidRPr="00381EB6" w:rsidRDefault="007117EF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B07B75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1C667D" w:rsidR="003E2E84" w:rsidRDefault="00EE6181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8FD08" w14:textId="77777777" w:rsidR="00601886" w:rsidRDefault="00601886" w:rsidP="00EE61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1CA186" w14:textId="3BFBCBDF" w:rsidR="00EE6181" w:rsidRDefault="00EE6181" w:rsidP="00EE61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POR MEIO DE USINAGEM A CAMADA DE ALUMINIUM GRAPHITE EXISTENTE NO DIÂMETRO VEDADOR NÃO EXCEDENDO A DIMENSÃO DE NO MAX. 2.113”</w:t>
            </w:r>
          </w:p>
          <w:p w14:paraId="156D8F90" w14:textId="77777777" w:rsidR="00EE6181" w:rsidRDefault="00EE6181" w:rsidP="00EE61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97A76" w14:textId="77777777" w:rsidR="005F5C54" w:rsidRDefault="00EE6181" w:rsidP="00EE6181">
            <w:pPr>
              <w:jc w:val="both"/>
              <w:rPr>
                <w:sz w:val="16"/>
                <w:szCs w:val="16"/>
              </w:rPr>
            </w:pPr>
            <w:r w:rsidRPr="00B57A32">
              <w:rPr>
                <w:sz w:val="16"/>
                <w:szCs w:val="16"/>
              </w:rPr>
              <w:t>REMOVE THE EXISTING ALUMINUM GRAPHITE LAYER ON THE SEALING DIAMETER BY MACHINING, NOT EXCEEDING THE MAX DIMENSION. 2,113”</w:t>
            </w:r>
          </w:p>
          <w:p w14:paraId="24539767" w14:textId="272940C9" w:rsidR="00601886" w:rsidRPr="0042681A" w:rsidRDefault="00601886" w:rsidP="00EE6181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2681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42681A" w:rsidRPr="00DA694D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4616C8AD2F444C8C3B5E20492B8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E7E55E" w:rsidR="0042681A" w:rsidRDefault="00AA25E8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FBA1823AFA41EFBA366EFD623CA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A5891B" w:rsidR="0042681A" w:rsidRDefault="00AA25E8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5C748" w14:textId="77777777" w:rsidR="009210F0" w:rsidRDefault="009210F0" w:rsidP="009210F0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3E4AF657" w14:textId="77777777" w:rsidR="009210F0" w:rsidRDefault="009210F0" w:rsidP="009210F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5CD931A2" w14:textId="77777777" w:rsidR="009210F0" w:rsidRDefault="009210F0" w:rsidP="009210F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1351FF60" w14:textId="77777777" w:rsidR="009210F0" w:rsidRDefault="009210F0" w:rsidP="009210F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4BBED274" w14:textId="77777777" w:rsidR="009210F0" w:rsidRDefault="009210F0" w:rsidP="009210F0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(Sensitivity):  2</w:t>
            </w:r>
          </w:p>
          <w:p w14:paraId="729C780A" w14:textId="77777777" w:rsidR="009210F0" w:rsidRDefault="009210F0" w:rsidP="009210F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7B617E8" w14:textId="77777777" w:rsidR="009210F0" w:rsidRDefault="009210F0" w:rsidP="009210F0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FC01E49" w14:textId="77777777" w:rsidR="009210F0" w:rsidRDefault="009210F0" w:rsidP="009210F0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856ABDD" w14:textId="77777777" w:rsidR="009210F0" w:rsidRDefault="009210F0" w:rsidP="009210F0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00C12DB" w14:textId="77777777" w:rsidR="009210F0" w:rsidRDefault="009210F0" w:rsidP="009210F0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3C1FAC" w14:textId="77777777" w:rsidR="009210F0" w:rsidRDefault="009210F0" w:rsidP="009210F0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F97C13B" w14:textId="77777777" w:rsidR="009210F0" w:rsidRDefault="009210F0" w:rsidP="009210F0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BDCD3AB" w14:textId="77777777" w:rsidR="009210F0" w:rsidRDefault="009210F0" w:rsidP="009210F0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B11BCB" w14:textId="77777777" w:rsidR="009210F0" w:rsidRDefault="009210F0" w:rsidP="009210F0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283F7F7" w14:textId="77777777" w:rsidR="009210F0" w:rsidRDefault="009210F0" w:rsidP="009210F0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3CEECE2A" w14:textId="59E414AA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2681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9E67FFE104644F5BE183CD6E04EE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2968BFC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50EAE6BB1B14E87A72F6FF681210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041D27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EE0FC" w14:textId="77777777" w:rsidR="00601886" w:rsidRDefault="00601886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FAE07" w14:textId="4A9FFFA3" w:rsidR="00773159" w:rsidRPr="009F5D07" w:rsidRDefault="00773159" w:rsidP="00773159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62C41C9B" w14:textId="77777777" w:rsidR="00773159" w:rsidRDefault="00773159" w:rsidP="00773159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188A4CE3" w14:textId="77777777" w:rsidR="00773159" w:rsidRDefault="00773159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CB46D7F" w14:textId="77777777" w:rsidR="00773159" w:rsidRDefault="00773159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0D94A20" w14:textId="77777777" w:rsidR="00773159" w:rsidRDefault="00773159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FD6ED0" w14:textId="77777777" w:rsidR="00773159" w:rsidRDefault="00773159" w:rsidP="0077315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5790FC73" w14:textId="77777777" w:rsidR="00773159" w:rsidRDefault="00773159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1B9C7" w14:textId="77777777" w:rsidR="00773159" w:rsidRDefault="00773159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EB10253" w14:textId="77777777" w:rsidR="00773159" w:rsidRDefault="00773159" w:rsidP="007731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B30DE2" w14:textId="77777777" w:rsidR="00773159" w:rsidRDefault="00773159" w:rsidP="0077315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5CD5DECE" w14:textId="621BEA7D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2681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BF6281B814A4999B61B39A5C44381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E3F412A" w:rsidR="0042681A" w:rsidRDefault="00AA25E8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65880FADE2243239F1373830E423E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F994C3D" w:rsidR="0042681A" w:rsidRDefault="00AA25E8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5899BD" w14:textId="77777777" w:rsidR="00773159" w:rsidRDefault="00773159" w:rsidP="00773159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90EBECD" w14:textId="77777777" w:rsidR="00773159" w:rsidRDefault="00773159" w:rsidP="00773159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19DD109" w14:textId="77777777" w:rsidR="0042681A" w:rsidRDefault="00773159" w:rsidP="0077315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7101EE09" w14:textId="369F8B8D" w:rsidR="00601886" w:rsidRPr="00773159" w:rsidRDefault="00601886" w:rsidP="0077315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9210F0" w:rsidRPr="00085877" w14:paraId="4BACD5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EBB639" w14:textId="77777777" w:rsidR="009210F0" w:rsidRPr="00381EB6" w:rsidRDefault="009210F0" w:rsidP="009210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2397873"/>
            <w:placeholder>
              <w:docPart w:val="ECB91162D02A4D4EBBD46D0F3B38C6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BA6FD1" w14:textId="517C9A1E" w:rsidR="009210F0" w:rsidRDefault="00AA25E8" w:rsidP="009210F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2603049"/>
            <w:placeholder>
              <w:docPart w:val="23F77443EF63421494801F7403550F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6066DC" w14:textId="71877103" w:rsidR="009210F0" w:rsidRDefault="000B04B1" w:rsidP="009210F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BFF886" w14:textId="77777777" w:rsidR="00601886" w:rsidRDefault="00601886" w:rsidP="0060188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METALIZAR DIÂMETRO USINADO COM METCO 450-NS (BOND COAT) COM UMA ESPESSURA ENTRE 0,003” À 0,007” (0.08 À 1.18 mm) E COM METCO 310  O DIÂMETRO VEDADOR  COM UMA CAMADA SUFICIENTE PARA UMA USINAGEM DE 2.055” (MANTER LARGURA 0.615” Á 0.625”,  MANTER OS ORIFÍCIOS (3 RASGOS RETANGULARES) NA FACE METALIZADA DESOBSTRUÍDOS (PROTEGIDOS) DA METALIZAÇÃO. CONFORME DESENHO ANEXO.</w:t>
            </w:r>
          </w:p>
          <w:p w14:paraId="1DADFFC7" w14:textId="77777777" w:rsidR="00601886" w:rsidRDefault="00601886" w:rsidP="0060188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570021" w14:textId="373A39A1" w:rsidR="009210F0" w:rsidRDefault="00601886" w:rsidP="006018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METALIZE THE MACHINED DIAMETER WITH METCO 450-NS (BOND COAT) WITH A THICKNESS BETWEEN 0.003” TO 0.007” (0.08 TO 1.18 mm) AND WITH METCO 310 THE SEALING DIAMETER WITH A SUFFICIENT LAYER FOR MACHINING 2.055” (KEEP WIDTH 0.615” 0.625”, KEEP THE HOLES (3 RECTANGULAR SLOTS) IN THE METALLIC FACE UNOBSTRUCTED (PROTECTED) FROM THE METALLICATION, AS PER THE ATTACHED DRAWING.</w:t>
            </w:r>
          </w:p>
        </w:tc>
      </w:tr>
      <w:tr w:rsidR="009210F0" w:rsidRPr="00085877" w14:paraId="1396015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D6D800" w14:textId="77777777" w:rsidR="009210F0" w:rsidRPr="00381EB6" w:rsidRDefault="009210F0" w:rsidP="009210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4620196"/>
            <w:placeholder>
              <w:docPart w:val="8B15D277AFC54D11B5FB46219AE3ED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292435" w14:textId="5CB5274E" w:rsidR="009210F0" w:rsidRDefault="000B04B1" w:rsidP="009210F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9632331"/>
            <w:placeholder>
              <w:docPart w:val="EB52A69FDBE74D409B3806385A9F20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5EE589" w14:textId="3A9CB8B5" w:rsidR="009210F0" w:rsidRDefault="000B04B1" w:rsidP="009210F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D09AC" w14:textId="2CA98334" w:rsidR="00601886" w:rsidRDefault="00601886" w:rsidP="0060188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DIÂMETRO METALIZADO PARA 2.06</w:t>
            </w:r>
            <w:r w:rsidR="00E661C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” +0.000</w:t>
            </w:r>
            <w:r w:rsidR="001276C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” / -0.000” EFETUAR CHANFRO  DE 0.020” COM 45 GRAUS DE ÂNGULO EM AMBAS EXTREMIDADES CONF. DESENHO ANEXO.</w:t>
            </w:r>
          </w:p>
          <w:p w14:paraId="5958D823" w14:textId="77777777" w:rsidR="00601886" w:rsidRDefault="00601886" w:rsidP="0060188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98A244" w14:textId="40688996" w:rsidR="009210F0" w:rsidRDefault="00601886" w:rsidP="006018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sz w:val="16"/>
                <w:szCs w:val="16"/>
              </w:rPr>
              <w:t>MACHINE METALLIC DIAMETER TO 2.062” +0.0003” / -0.0002” MAKE 0.020” CHAMFER WITH 45 DEGREES ANGLE ON BOTH ENDS CONF. ATTACHED DRAWING.</w:t>
            </w:r>
          </w:p>
        </w:tc>
      </w:tr>
      <w:tr w:rsidR="009210F0" w:rsidRPr="00085877" w14:paraId="437391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02A4EA" w14:textId="77777777" w:rsidR="009210F0" w:rsidRPr="00381EB6" w:rsidRDefault="009210F0" w:rsidP="009210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7391754"/>
            <w:placeholder>
              <w:docPart w:val="9780613461AF416DB9CA3189FD5DB9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D6871" w14:textId="6752D399" w:rsidR="009210F0" w:rsidRDefault="000B04B1" w:rsidP="009210F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84810107"/>
            <w:placeholder>
              <w:docPart w:val="319ED17F397F45129E7D541BA2B77E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1CA32C" w14:textId="7B9CDE13" w:rsidR="009210F0" w:rsidRDefault="000B04B1" w:rsidP="009210F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32A47" w14:textId="77777777" w:rsidR="009210F0" w:rsidRDefault="00ED6B7B" w:rsidP="00ED6B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F76A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ACABAMENTO, REMOVER EXCESSO DE METALIZAÇÃO.</w:t>
            </w:r>
          </w:p>
          <w:p w14:paraId="4884FB02" w14:textId="77777777" w:rsidR="00EF5FE1" w:rsidRDefault="00EF5FE1" w:rsidP="00ED6B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ACACF1" w14:textId="18DC0480" w:rsidR="00EF5FE1" w:rsidRPr="00EF5FE1" w:rsidRDefault="00EF5FE1" w:rsidP="00ED6B7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F5FE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FINISHING, REMOVE EXCESS METALLICATION.</w:t>
            </w:r>
          </w:p>
        </w:tc>
      </w:tr>
      <w:tr w:rsidR="00EF5FE1" w:rsidRPr="00085877" w14:paraId="1347F8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377238" w14:textId="77777777" w:rsidR="00EF5FE1" w:rsidRPr="00381EB6" w:rsidRDefault="00EF5FE1" w:rsidP="00EF5F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49624287"/>
            <w:placeholder>
              <w:docPart w:val="A10F6BE1923C47E3BE5266631673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625BE5C" w14:textId="4675AA75" w:rsidR="00EF5FE1" w:rsidRDefault="000B04B1" w:rsidP="00EF5F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17123386"/>
            <w:placeholder>
              <w:docPart w:val="CB7EADE7342441BCAE5C8FBFE6221D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04BE78" w14:textId="7E6EB751" w:rsidR="00EF5FE1" w:rsidRDefault="000B04B1" w:rsidP="00EF5F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434FC" w14:textId="77777777" w:rsidR="00EF5FE1" w:rsidRPr="00B57A32" w:rsidRDefault="00EF5FE1" w:rsidP="00EF5FE1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REALIZAR INSPEÇÃO DO SERVIÇO REALIZADO E REGISTRAR MEDIDA.</w:t>
            </w:r>
          </w:p>
          <w:p w14:paraId="62D162AA" w14:textId="77777777" w:rsidR="00EF5FE1" w:rsidRPr="00B57A32" w:rsidRDefault="00EF5FE1" w:rsidP="00EF5FE1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DIAMETRO: _______________</w:t>
            </w:r>
          </w:p>
          <w:p w14:paraId="15C2F9AA" w14:textId="77777777" w:rsidR="00EF5FE1" w:rsidRPr="00B57A32" w:rsidRDefault="00EF5FE1" w:rsidP="00EF5FE1">
            <w:pPr>
              <w:jc w:val="left"/>
              <w:rPr>
                <w:b/>
                <w:bCs/>
                <w:sz w:val="20"/>
                <w:szCs w:val="20"/>
              </w:rPr>
            </w:pPr>
            <w:r w:rsidRPr="00B57A32">
              <w:rPr>
                <w:b/>
                <w:bCs/>
                <w:sz w:val="20"/>
                <w:szCs w:val="20"/>
              </w:rPr>
              <w:t>NCC:___________ VAL.: ______________</w:t>
            </w:r>
          </w:p>
          <w:p w14:paraId="73F0A36E" w14:textId="77777777" w:rsidR="00EF5FE1" w:rsidRPr="00B57A32" w:rsidRDefault="00EF5FE1" w:rsidP="00EF5FE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E0BBC6A" w14:textId="71BAA766" w:rsidR="00EF5FE1" w:rsidRDefault="00EF5FE1" w:rsidP="00EF5F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sz w:val="16"/>
                <w:szCs w:val="16"/>
              </w:rPr>
              <w:t>CARRY OUT INSPECTION OF THE SERVICE PERFORMED AND RECORD MEASUREMENT</w:t>
            </w:r>
          </w:p>
        </w:tc>
      </w:tr>
      <w:tr w:rsidR="00EF5FE1" w:rsidRPr="00085877" w14:paraId="78AFD46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1696CB" w14:textId="77777777" w:rsidR="00EF5FE1" w:rsidRPr="00381EB6" w:rsidRDefault="00EF5FE1" w:rsidP="00EF5F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2829432"/>
            <w:placeholder>
              <w:docPart w:val="911CA667D36943C499171DDBEEF6FA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A3C4F9" w14:textId="3BB79EAF" w:rsidR="00EF5FE1" w:rsidRDefault="000B04B1" w:rsidP="00EF5F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10026142"/>
            <w:placeholder>
              <w:docPart w:val="229011AC8AE3423BB0573B7CCD376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C850BB" w14:textId="18F4B490" w:rsidR="00EF5FE1" w:rsidRDefault="000B04B1" w:rsidP="00EF5F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7E37E" w14:textId="77777777" w:rsidR="00EF5FE1" w:rsidRDefault="00EF5FE1" w:rsidP="00EF5FE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FINAL.</w:t>
            </w:r>
          </w:p>
          <w:p w14:paraId="1ABF40DA" w14:textId="77777777" w:rsidR="00EF5FE1" w:rsidRDefault="00EF5FE1" w:rsidP="00EF5F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CE12B1" w14:textId="3627AA23" w:rsidR="00EF5FE1" w:rsidRDefault="00EF5FE1" w:rsidP="00EF5F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</w:t>
            </w:r>
          </w:p>
        </w:tc>
      </w:tr>
      <w:tr w:rsidR="00EF5FE1" w:rsidRPr="00085877" w14:paraId="0CD01D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749E42" w14:textId="77777777" w:rsidR="00EF5FE1" w:rsidRPr="00381EB6" w:rsidRDefault="00EF5FE1" w:rsidP="00EF5F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703870"/>
            <w:placeholder>
              <w:docPart w:val="38BCF52660A14C6E8B9F4B5DAFA17E1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E802D8" w14:textId="0297E2B4" w:rsidR="00EF5FE1" w:rsidRDefault="00EF5FE1" w:rsidP="00EF5F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9191210"/>
            <w:placeholder>
              <w:docPart w:val="DE7DB3242D714012A683944D1C6C96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C21381" w14:textId="568955C5" w:rsidR="00EF5FE1" w:rsidRDefault="00EF5FE1" w:rsidP="00EF5F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2F93B" w14:textId="77777777" w:rsidR="00EF5FE1" w:rsidRDefault="00EF5FE1" w:rsidP="00EF5F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F5FE1" w:rsidRPr="00085877" w14:paraId="105A9E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692C48" w14:textId="77777777" w:rsidR="00EF5FE1" w:rsidRPr="00381EB6" w:rsidRDefault="00EF5FE1" w:rsidP="00EF5F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019658"/>
            <w:placeholder>
              <w:docPart w:val="BC17AD6A83C741479BA1DC0B2F28E4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D49223" w14:textId="5AED2953" w:rsidR="00EF5FE1" w:rsidRDefault="00EF5FE1" w:rsidP="00EF5F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97526074"/>
            <w:placeholder>
              <w:docPart w:val="10126DAC2C214F65B6BCAE79F6D999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F7033B" w14:textId="5B91CE80" w:rsidR="00EF5FE1" w:rsidRDefault="00EF5FE1" w:rsidP="00EF5F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3E950" w14:textId="77777777" w:rsidR="00EF5FE1" w:rsidRDefault="00EF5FE1" w:rsidP="00EF5F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F5FE1" w:rsidRPr="00085877" w14:paraId="368DE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6EE39D" w14:textId="77777777" w:rsidR="00EF5FE1" w:rsidRPr="00381EB6" w:rsidRDefault="00EF5FE1" w:rsidP="00EF5F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2732546"/>
            <w:placeholder>
              <w:docPart w:val="2CEF3970782A4134A0D8F81D6F3D26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1EFE63" w14:textId="51A3601E" w:rsidR="00EF5FE1" w:rsidRDefault="00EF5FE1" w:rsidP="00EF5F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0624086"/>
            <w:placeholder>
              <w:docPart w:val="A06C9AFD4E6E4D1C902428F383B02F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11FBA6" w14:textId="524AD39C" w:rsidR="00EF5FE1" w:rsidRDefault="00EF5FE1" w:rsidP="00EF5F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FE76C" w14:textId="77777777" w:rsidR="00EF5FE1" w:rsidRDefault="00EF5FE1" w:rsidP="00EF5F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F5FE1" w:rsidRPr="00085877" w14:paraId="345103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9A6870" w14:textId="77777777" w:rsidR="00EF5FE1" w:rsidRPr="00381EB6" w:rsidRDefault="00EF5FE1" w:rsidP="00EF5F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6206218"/>
            <w:placeholder>
              <w:docPart w:val="F17467ACC23A4F9B9445E731187A6F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A57CA9" w14:textId="688E0491" w:rsidR="00EF5FE1" w:rsidRDefault="00EF5FE1" w:rsidP="00EF5F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5265793"/>
            <w:placeholder>
              <w:docPart w:val="0C07201998B048F4BCA5F74C3C86CA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AC2F7E" w14:textId="04C7FE65" w:rsidR="00EF5FE1" w:rsidRDefault="00EF5FE1" w:rsidP="00EF5F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A6D547" w14:textId="77777777" w:rsidR="00EF5FE1" w:rsidRDefault="00EF5FE1" w:rsidP="00EF5F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68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68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9DF202" w:rsidR="0042681A" w:rsidRPr="00381EB6" w:rsidRDefault="007117EF" w:rsidP="004268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268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04B1"/>
    <w:rsid w:val="000D7CF7"/>
    <w:rsid w:val="000F4F9D"/>
    <w:rsid w:val="001276C3"/>
    <w:rsid w:val="001B55AE"/>
    <w:rsid w:val="001E3996"/>
    <w:rsid w:val="00231294"/>
    <w:rsid w:val="00251160"/>
    <w:rsid w:val="002A5949"/>
    <w:rsid w:val="002B0C65"/>
    <w:rsid w:val="002B0FFA"/>
    <w:rsid w:val="00381EB6"/>
    <w:rsid w:val="00384069"/>
    <w:rsid w:val="003A2130"/>
    <w:rsid w:val="003E2E84"/>
    <w:rsid w:val="003E5BD2"/>
    <w:rsid w:val="0042681A"/>
    <w:rsid w:val="00427C04"/>
    <w:rsid w:val="00442780"/>
    <w:rsid w:val="00480B5E"/>
    <w:rsid w:val="004C5A81"/>
    <w:rsid w:val="00517B6F"/>
    <w:rsid w:val="00531237"/>
    <w:rsid w:val="00551730"/>
    <w:rsid w:val="005773C4"/>
    <w:rsid w:val="005D595D"/>
    <w:rsid w:val="005F5C54"/>
    <w:rsid w:val="00601886"/>
    <w:rsid w:val="006140F5"/>
    <w:rsid w:val="00646398"/>
    <w:rsid w:val="0065428C"/>
    <w:rsid w:val="006A0EA4"/>
    <w:rsid w:val="006D601F"/>
    <w:rsid w:val="00700415"/>
    <w:rsid w:val="00702E0E"/>
    <w:rsid w:val="0071031B"/>
    <w:rsid w:val="007117EF"/>
    <w:rsid w:val="00773159"/>
    <w:rsid w:val="007A1C64"/>
    <w:rsid w:val="007D7CC0"/>
    <w:rsid w:val="007E1018"/>
    <w:rsid w:val="007E39BA"/>
    <w:rsid w:val="00822270"/>
    <w:rsid w:val="00864D3F"/>
    <w:rsid w:val="00877E2D"/>
    <w:rsid w:val="00895570"/>
    <w:rsid w:val="008C6E9C"/>
    <w:rsid w:val="009210F0"/>
    <w:rsid w:val="00937D5F"/>
    <w:rsid w:val="00954A03"/>
    <w:rsid w:val="0098544F"/>
    <w:rsid w:val="009A1808"/>
    <w:rsid w:val="009D5C9E"/>
    <w:rsid w:val="009F3644"/>
    <w:rsid w:val="00A4784F"/>
    <w:rsid w:val="00A835D7"/>
    <w:rsid w:val="00A935CE"/>
    <w:rsid w:val="00AA25E8"/>
    <w:rsid w:val="00B17B77"/>
    <w:rsid w:val="00B865E9"/>
    <w:rsid w:val="00B95A38"/>
    <w:rsid w:val="00BB243A"/>
    <w:rsid w:val="00BD7FD7"/>
    <w:rsid w:val="00BE6887"/>
    <w:rsid w:val="00C065CB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661CA"/>
    <w:rsid w:val="00EB7BD0"/>
    <w:rsid w:val="00ED0535"/>
    <w:rsid w:val="00ED5D40"/>
    <w:rsid w:val="00ED6B7B"/>
    <w:rsid w:val="00EE6181"/>
    <w:rsid w:val="00EF5FE1"/>
    <w:rsid w:val="00F00F9F"/>
    <w:rsid w:val="00F12340"/>
    <w:rsid w:val="00F76A6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4616C8AD2F444C8C3B5E20492B8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E8C22-928A-4829-8E15-AFE28C8051FC}"/>
      </w:docPartPr>
      <w:docPartBody>
        <w:p w:rsidR="00220E97" w:rsidRDefault="00220E97" w:rsidP="00220E97">
          <w:pPr>
            <w:pStyle w:val="744616C8AD2F444C8C3B5E20492B8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BA1823AFA41EFBA366EFD623CA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2E1C2-C20A-4CFB-9F99-FF4C57DBD18E}"/>
      </w:docPartPr>
      <w:docPartBody>
        <w:p w:rsidR="00220E97" w:rsidRDefault="00220E97" w:rsidP="00220E97">
          <w:pPr>
            <w:pStyle w:val="83FBA1823AFA41EFBA366EFD623CA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E67FFE104644F5BE183CD6E04E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F120E-8226-48C5-B391-59042536C537}"/>
      </w:docPartPr>
      <w:docPartBody>
        <w:p w:rsidR="00220E97" w:rsidRDefault="00220E97" w:rsidP="00220E97">
          <w:pPr>
            <w:pStyle w:val="99E67FFE104644F5BE183CD6E04EE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EAE6BB1B14E87A72F6FF681210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68178-FB05-4E51-A759-F75A068BE24A}"/>
      </w:docPartPr>
      <w:docPartBody>
        <w:p w:rsidR="00220E97" w:rsidRDefault="00220E97" w:rsidP="00220E97">
          <w:pPr>
            <w:pStyle w:val="150EAE6BB1B14E87A72F6FF681210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281B814A4999B61B39A5C4438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D33DE-A870-4CE8-BA59-19BB6B2FCCA5}"/>
      </w:docPartPr>
      <w:docPartBody>
        <w:p w:rsidR="00220E97" w:rsidRDefault="00220E97" w:rsidP="00220E97">
          <w:pPr>
            <w:pStyle w:val="BBF6281B814A4999B61B39A5C4438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880FADE2243239F1373830E42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F6E4C-1B01-400E-8C1A-1A1D0B0BF5AE}"/>
      </w:docPartPr>
      <w:docPartBody>
        <w:p w:rsidR="00220E97" w:rsidRDefault="00220E97" w:rsidP="00220E97">
          <w:pPr>
            <w:pStyle w:val="B65880FADE2243239F1373830E423E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91162D02A4D4EBBD46D0F3B38C6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9C32DF-3B57-4FDB-AE06-7A7EB69674C5}"/>
      </w:docPartPr>
      <w:docPartBody>
        <w:p w:rsidR="00220E97" w:rsidRDefault="00220E97" w:rsidP="00220E97">
          <w:pPr>
            <w:pStyle w:val="ECB91162D02A4D4EBBD46D0F3B38C6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F77443EF63421494801F7403550F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677F0-013A-4177-80DD-99892D514516}"/>
      </w:docPartPr>
      <w:docPartBody>
        <w:p w:rsidR="00220E97" w:rsidRDefault="00220E97" w:rsidP="00220E97">
          <w:pPr>
            <w:pStyle w:val="23F77443EF63421494801F7403550F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15D277AFC54D11B5FB46219AE3E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5FF99-D772-4845-BCD0-5F9F93461D65}"/>
      </w:docPartPr>
      <w:docPartBody>
        <w:p w:rsidR="00220E97" w:rsidRDefault="00220E97" w:rsidP="00220E97">
          <w:pPr>
            <w:pStyle w:val="8B15D277AFC54D11B5FB46219AE3ED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52A69FDBE74D409B3806385A9F2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3DE367-5FED-4E50-BD71-EF6A892C1233}"/>
      </w:docPartPr>
      <w:docPartBody>
        <w:p w:rsidR="00220E97" w:rsidRDefault="00220E97" w:rsidP="00220E97">
          <w:pPr>
            <w:pStyle w:val="EB52A69FDBE74D409B3806385A9F2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0613461AF416DB9CA3189FD5DB9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489D9-9034-4773-A9D9-99D7BA99ACC7}"/>
      </w:docPartPr>
      <w:docPartBody>
        <w:p w:rsidR="00220E97" w:rsidRDefault="00220E97" w:rsidP="00220E97">
          <w:pPr>
            <w:pStyle w:val="9780613461AF416DB9CA3189FD5DB9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9ED17F397F45129E7D541BA2B77E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4D909-7677-4FBC-8B87-E98BCC705847}"/>
      </w:docPartPr>
      <w:docPartBody>
        <w:p w:rsidR="00220E97" w:rsidRDefault="00220E97" w:rsidP="00220E97">
          <w:pPr>
            <w:pStyle w:val="319ED17F397F45129E7D541BA2B77E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0F6BE1923C47E3BE5266631673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501485-0963-48EB-AB9D-FAE58F30CDA9}"/>
      </w:docPartPr>
      <w:docPartBody>
        <w:p w:rsidR="00220E97" w:rsidRDefault="00220E97" w:rsidP="00220E97">
          <w:pPr>
            <w:pStyle w:val="A10F6BE1923C47E3BE5266631673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7EADE7342441BCAE5C8FBFE6221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D7F2EA-D660-4E3D-BA99-325296A44117}"/>
      </w:docPartPr>
      <w:docPartBody>
        <w:p w:rsidR="00220E97" w:rsidRDefault="00220E97" w:rsidP="00220E97">
          <w:pPr>
            <w:pStyle w:val="CB7EADE7342441BCAE5C8FBFE6221D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1CA667D36943C499171DDBEEF6F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C1907-03EB-41C8-835C-20D9BE15F769}"/>
      </w:docPartPr>
      <w:docPartBody>
        <w:p w:rsidR="00220E97" w:rsidRDefault="00220E97" w:rsidP="00220E97">
          <w:pPr>
            <w:pStyle w:val="911CA667D36943C499171DDBEEF6FA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9011AC8AE3423BB0573B7CCD376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2D925-1683-4607-9B43-24530929E8C2}"/>
      </w:docPartPr>
      <w:docPartBody>
        <w:p w:rsidR="00220E97" w:rsidRDefault="00220E97" w:rsidP="00220E97">
          <w:pPr>
            <w:pStyle w:val="229011AC8AE3423BB0573B7CCD376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CF52660A14C6E8B9F4B5DAFA17E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769CF0-1B3A-4BFB-8BC4-6DC3E06E2871}"/>
      </w:docPartPr>
      <w:docPartBody>
        <w:p w:rsidR="00220E97" w:rsidRDefault="00220E97" w:rsidP="00220E97">
          <w:pPr>
            <w:pStyle w:val="38BCF52660A14C6E8B9F4B5DAFA17E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7DB3242D714012A683944D1C6C96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8974E-AA29-4A49-B06D-9776EF98686A}"/>
      </w:docPartPr>
      <w:docPartBody>
        <w:p w:rsidR="00220E97" w:rsidRDefault="00220E97" w:rsidP="00220E97">
          <w:pPr>
            <w:pStyle w:val="DE7DB3242D714012A683944D1C6C96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AD6A83C741479BA1DC0B2F28E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AC39B-18CD-4E14-B13A-B52655B19D7F}"/>
      </w:docPartPr>
      <w:docPartBody>
        <w:p w:rsidR="00220E97" w:rsidRDefault="00220E97" w:rsidP="00220E97">
          <w:pPr>
            <w:pStyle w:val="BC17AD6A83C741479BA1DC0B2F28E4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26DAC2C214F65B6BCAE79F6D99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8ADB1-AF18-44A7-8BC7-135EF3F75637}"/>
      </w:docPartPr>
      <w:docPartBody>
        <w:p w:rsidR="00220E97" w:rsidRDefault="00220E97" w:rsidP="00220E97">
          <w:pPr>
            <w:pStyle w:val="10126DAC2C214F65B6BCAE79F6D999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F3970782A4134A0D8F81D6F3D26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DA3FFD-15DB-49DB-ACF7-D18B8CC9A1B2}"/>
      </w:docPartPr>
      <w:docPartBody>
        <w:p w:rsidR="00220E97" w:rsidRDefault="00220E97" w:rsidP="00220E97">
          <w:pPr>
            <w:pStyle w:val="2CEF3970782A4134A0D8F81D6F3D26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6C9AFD4E6E4D1C902428F383B02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3512F-1257-41EB-A7BD-46E578FCF4BE}"/>
      </w:docPartPr>
      <w:docPartBody>
        <w:p w:rsidR="00220E97" w:rsidRDefault="00220E97" w:rsidP="00220E97">
          <w:pPr>
            <w:pStyle w:val="A06C9AFD4E6E4D1C902428F383B02F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7467ACC23A4F9B9445E731187A6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C6824-4831-44BB-99EA-E320AAE1FD01}"/>
      </w:docPartPr>
      <w:docPartBody>
        <w:p w:rsidR="00220E97" w:rsidRDefault="00220E97" w:rsidP="00220E97">
          <w:pPr>
            <w:pStyle w:val="F17467ACC23A4F9B9445E731187A6F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7201998B048F4BCA5F74C3C86CA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BD9B6-C450-4A56-96BA-81FC35C798A7}"/>
      </w:docPartPr>
      <w:docPartBody>
        <w:p w:rsidR="00220E97" w:rsidRDefault="00220E97" w:rsidP="00220E97">
          <w:pPr>
            <w:pStyle w:val="0C07201998B048F4BCA5F74C3C86CA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874465F82FED4B9F886F423DFDB68E8B">
    <w:name w:val="874465F82FED4B9F886F423DFDB68E8B"/>
    <w:rsid w:val="00220E97"/>
  </w:style>
  <w:style w:type="paragraph" w:customStyle="1" w:styleId="3339B0C0EE214745A9D348D4EDF3C659">
    <w:name w:val="3339B0C0EE214745A9D348D4EDF3C659"/>
    <w:rsid w:val="00220E97"/>
  </w:style>
  <w:style w:type="paragraph" w:customStyle="1" w:styleId="491C90CD2FD149C49032746D98EEB2D5">
    <w:name w:val="491C90CD2FD149C49032746D98EEB2D5"/>
    <w:rsid w:val="00220E97"/>
  </w:style>
  <w:style w:type="paragraph" w:customStyle="1" w:styleId="4DC86EF52E4D4534B56554864861C10D">
    <w:name w:val="4DC86EF52E4D4534B56554864861C10D"/>
    <w:rsid w:val="00220E97"/>
  </w:style>
  <w:style w:type="paragraph" w:customStyle="1" w:styleId="35211451490D4ACF9F24F16EC2D10437">
    <w:name w:val="35211451490D4ACF9F24F16EC2D10437"/>
    <w:rsid w:val="00220E97"/>
  </w:style>
  <w:style w:type="paragraph" w:customStyle="1" w:styleId="E06FE6B1A6DC49F6BEE51D2872522D29">
    <w:name w:val="E06FE6B1A6DC49F6BEE51D2872522D29"/>
    <w:rsid w:val="00220E97"/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  <w:style w:type="paragraph" w:customStyle="1" w:styleId="744616C8AD2F444C8C3B5E20492B8BF7">
    <w:name w:val="744616C8AD2F444C8C3B5E20492B8BF7"/>
    <w:rsid w:val="00220E97"/>
  </w:style>
  <w:style w:type="paragraph" w:customStyle="1" w:styleId="83FBA1823AFA41EFBA366EFD623CA491">
    <w:name w:val="83FBA1823AFA41EFBA366EFD623CA491"/>
    <w:rsid w:val="00220E97"/>
  </w:style>
  <w:style w:type="paragraph" w:customStyle="1" w:styleId="99E67FFE104644F5BE183CD6E04EE7C0">
    <w:name w:val="99E67FFE104644F5BE183CD6E04EE7C0"/>
    <w:rsid w:val="00220E97"/>
  </w:style>
  <w:style w:type="paragraph" w:customStyle="1" w:styleId="150EAE6BB1B14E87A72F6FF681210542">
    <w:name w:val="150EAE6BB1B14E87A72F6FF681210542"/>
    <w:rsid w:val="00220E97"/>
  </w:style>
  <w:style w:type="paragraph" w:customStyle="1" w:styleId="BBF6281B814A4999B61B39A5C443817D">
    <w:name w:val="BBF6281B814A4999B61B39A5C443817D"/>
    <w:rsid w:val="00220E97"/>
  </w:style>
  <w:style w:type="paragraph" w:customStyle="1" w:styleId="B65880FADE2243239F1373830E423EAD">
    <w:name w:val="B65880FADE2243239F1373830E423EAD"/>
    <w:rsid w:val="00220E97"/>
  </w:style>
  <w:style w:type="paragraph" w:customStyle="1" w:styleId="ECB91162D02A4D4EBBD46D0F3B38C649">
    <w:name w:val="ECB91162D02A4D4EBBD46D0F3B38C649"/>
    <w:rsid w:val="00220E97"/>
  </w:style>
  <w:style w:type="paragraph" w:customStyle="1" w:styleId="23F77443EF63421494801F7403550FD5">
    <w:name w:val="23F77443EF63421494801F7403550FD5"/>
    <w:rsid w:val="00220E97"/>
  </w:style>
  <w:style w:type="paragraph" w:customStyle="1" w:styleId="8B15D277AFC54D11B5FB46219AE3ED23">
    <w:name w:val="8B15D277AFC54D11B5FB46219AE3ED23"/>
    <w:rsid w:val="00220E97"/>
  </w:style>
  <w:style w:type="paragraph" w:customStyle="1" w:styleId="EB52A69FDBE74D409B3806385A9F2011">
    <w:name w:val="EB52A69FDBE74D409B3806385A9F2011"/>
    <w:rsid w:val="00220E97"/>
  </w:style>
  <w:style w:type="paragraph" w:customStyle="1" w:styleId="9780613461AF416DB9CA3189FD5DB98C">
    <w:name w:val="9780613461AF416DB9CA3189FD5DB98C"/>
    <w:rsid w:val="00220E97"/>
  </w:style>
  <w:style w:type="paragraph" w:customStyle="1" w:styleId="319ED17F397F45129E7D541BA2B77EBA">
    <w:name w:val="319ED17F397F45129E7D541BA2B77EBA"/>
    <w:rsid w:val="00220E97"/>
  </w:style>
  <w:style w:type="paragraph" w:customStyle="1" w:styleId="A10F6BE1923C47E3BE52666316736F86">
    <w:name w:val="A10F6BE1923C47E3BE52666316736F86"/>
    <w:rsid w:val="00220E97"/>
  </w:style>
  <w:style w:type="paragraph" w:customStyle="1" w:styleId="CB7EADE7342441BCAE5C8FBFE6221D4C">
    <w:name w:val="CB7EADE7342441BCAE5C8FBFE6221D4C"/>
    <w:rsid w:val="00220E97"/>
  </w:style>
  <w:style w:type="paragraph" w:customStyle="1" w:styleId="911CA667D36943C499171DDBEEF6FAEB">
    <w:name w:val="911CA667D36943C499171DDBEEF6FAEB"/>
    <w:rsid w:val="00220E97"/>
  </w:style>
  <w:style w:type="paragraph" w:customStyle="1" w:styleId="229011AC8AE3423BB0573B7CCD37664E">
    <w:name w:val="229011AC8AE3423BB0573B7CCD37664E"/>
    <w:rsid w:val="00220E97"/>
  </w:style>
  <w:style w:type="paragraph" w:customStyle="1" w:styleId="38BCF52660A14C6E8B9F4B5DAFA17E14">
    <w:name w:val="38BCF52660A14C6E8B9F4B5DAFA17E14"/>
    <w:rsid w:val="00220E97"/>
  </w:style>
  <w:style w:type="paragraph" w:customStyle="1" w:styleId="DE7DB3242D714012A683944D1C6C96E8">
    <w:name w:val="DE7DB3242D714012A683944D1C6C96E8"/>
    <w:rsid w:val="00220E97"/>
  </w:style>
  <w:style w:type="paragraph" w:customStyle="1" w:styleId="BC17AD6A83C741479BA1DC0B2F28E4A4">
    <w:name w:val="BC17AD6A83C741479BA1DC0B2F28E4A4"/>
    <w:rsid w:val="00220E97"/>
  </w:style>
  <w:style w:type="paragraph" w:customStyle="1" w:styleId="10126DAC2C214F65B6BCAE79F6D999A1">
    <w:name w:val="10126DAC2C214F65B6BCAE79F6D999A1"/>
    <w:rsid w:val="00220E97"/>
  </w:style>
  <w:style w:type="paragraph" w:customStyle="1" w:styleId="2CEF3970782A4134A0D8F81D6F3D26C2">
    <w:name w:val="2CEF3970782A4134A0D8F81D6F3D26C2"/>
    <w:rsid w:val="00220E97"/>
  </w:style>
  <w:style w:type="paragraph" w:customStyle="1" w:styleId="A06C9AFD4E6E4D1C902428F383B02FB0">
    <w:name w:val="A06C9AFD4E6E4D1C902428F383B02FB0"/>
    <w:rsid w:val="00220E97"/>
  </w:style>
  <w:style w:type="paragraph" w:customStyle="1" w:styleId="F17467ACC23A4F9B9445E731187A6F74">
    <w:name w:val="F17467ACC23A4F9B9445E731187A6F74"/>
    <w:rsid w:val="00220E97"/>
  </w:style>
  <w:style w:type="paragraph" w:customStyle="1" w:styleId="0C07201998B048F4BCA5F74C3C86CA00">
    <w:name w:val="0C07201998B048F4BCA5F74C3C86CA00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550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2025-08-13T10:32:00Z</dcterms:created>
  <dcterms:modified xsi:type="dcterms:W3CDTF">2025-08-13T17:44:00Z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