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0B74E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622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45E41F" w:rsidR="00C9039F" w:rsidRPr="00381EB6" w:rsidRDefault="00A6223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MA20665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814D97" w:rsidR="00DD3D97" w:rsidRPr="00615F11" w:rsidRDefault="00A6223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703648" w:rsidR="00DF2428" w:rsidRDefault="008E16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4528B1" w:rsidR="00DF2428" w:rsidRDefault="008E16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AB4B93" w14:textId="77777777" w:rsidR="008B7D5C" w:rsidRDefault="00A6223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CORTAR 4- ALHETAS ASSINALADAS</w:t>
            </w:r>
          </w:p>
          <w:p w14:paraId="6C3D13F8" w14:textId="4441D098" w:rsidR="00A62230" w:rsidRDefault="00A6223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REMOVER O BRAZE DAS EXTREMIDADES.</w:t>
            </w:r>
          </w:p>
          <w:p w14:paraId="633DCABC" w14:textId="53641EEC" w:rsidR="00A62230" w:rsidRDefault="00A6223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AS INSTRUÇÕES NA PÁGINA 905 ANEXA.</w:t>
            </w:r>
          </w:p>
          <w:p w14:paraId="2AB42E88" w14:textId="77777777" w:rsidR="00A62230" w:rsidRDefault="00A6223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DE5B6C" w:rsidR="00A62230" w:rsidRPr="00170E91" w:rsidRDefault="00071EC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EXTREMITIES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643CABF" w:rsidR="00462A23" w:rsidRDefault="008E16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46008A2" w:rsidR="00462A23" w:rsidRPr="00BD6EEA" w:rsidRDefault="008E166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67ACE" w14:textId="77777777" w:rsidR="008B7D5C" w:rsidRDefault="00A62230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INSTALAR AS NOVAS ALHETAS </w:t>
            </w:r>
          </w:p>
          <w:p w14:paraId="47E4E82C" w14:textId="77777777" w:rsidR="00070974" w:rsidRDefault="0007097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 FECHAR PARTE DAS EXTREMIDADES, COM AMS 4774 ou AMS 5680.</w:t>
            </w:r>
          </w:p>
          <w:p w14:paraId="446116CB" w14:textId="77777777" w:rsidR="00070974" w:rsidRDefault="0007097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VEJA A FIGURA ANEXA.</w:t>
            </w:r>
          </w:p>
          <w:p w14:paraId="2E18BD16" w14:textId="77777777" w:rsidR="00070974" w:rsidRDefault="00070974" w:rsidP="00170E91">
            <w:pPr>
              <w:jc w:val="both"/>
              <w:rPr>
                <w:rStyle w:val="TextodoEspaoReservado"/>
              </w:rPr>
            </w:pPr>
          </w:p>
          <w:p w14:paraId="5DC0D68F" w14:textId="3C3A7CBA" w:rsidR="00070974" w:rsidRPr="00BD6EEA" w:rsidRDefault="00071EC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4774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8F4B13D" w:rsidR="00462A23" w:rsidRDefault="008E16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DF0D496" w:rsidR="00462A23" w:rsidRPr="00BD6EEA" w:rsidRDefault="00071EC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860536" w14:textId="77777777" w:rsidR="008B7D5C" w:rsidRDefault="0007097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DESAMASSAR UM PONTO ASSINALADO</w:t>
            </w:r>
          </w:p>
          <w:p w14:paraId="4D40D7AD" w14:textId="77777777" w:rsidR="00070974" w:rsidRDefault="0007097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 POLIR COM LIXA FINA O BORDO DE ATAQUE E DE FUGA.</w:t>
            </w:r>
          </w:p>
          <w:p w14:paraId="2C66EA87" w14:textId="77777777" w:rsidR="00070974" w:rsidRDefault="00070974" w:rsidP="00170E91">
            <w:pPr>
              <w:jc w:val="both"/>
              <w:rPr>
                <w:rStyle w:val="TextodoEspaoReservado"/>
              </w:rPr>
            </w:pPr>
          </w:p>
          <w:p w14:paraId="1516FE78" w14:textId="5CF783CC" w:rsidR="00070974" w:rsidRPr="00BD6EEA" w:rsidRDefault="00071EC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73C91C8" w:rsidR="00462A23" w:rsidRDefault="008E16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7C0002D" w:rsidR="00462A23" w:rsidRDefault="008E16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1DEB115" w:rsidR="00462A23" w:rsidRPr="00BD6EEA" w:rsidRDefault="00071EC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DAB63" w14:textId="77777777" w:rsidR="001554A9" w:rsidRDefault="0007097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USINAR </w:t>
            </w:r>
            <w:r w:rsidR="00392B31">
              <w:rPr>
                <w:rStyle w:val="TextodoEspaoReservado"/>
              </w:rPr>
              <w:t>O DIÂMETRO INTERNO</w:t>
            </w:r>
            <w:r w:rsidR="008E1667">
              <w:rPr>
                <w:rStyle w:val="TextodoEspaoReservado"/>
              </w:rPr>
              <w:t>, CONFORME MOSTRA O DESENHO ANEXO.</w:t>
            </w:r>
          </w:p>
          <w:p w14:paraId="5186F07B" w14:textId="77777777" w:rsidR="008E1667" w:rsidRDefault="008E166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     CENTRAR PELO DIÂMETRO INTERNO DO FLANGE INTERNO E REMOVER APENAS AS PEQUENAS OVALIZAÇÕES.</w:t>
            </w:r>
          </w:p>
          <w:p w14:paraId="4B0BACF7" w14:textId="77777777" w:rsidR="008E1667" w:rsidRDefault="008E1667" w:rsidP="00170E91">
            <w:pPr>
              <w:jc w:val="both"/>
              <w:rPr>
                <w:rStyle w:val="TextodoEspaoReservado"/>
              </w:rPr>
            </w:pPr>
          </w:p>
          <w:p w14:paraId="472ADFB2" w14:textId="073899F0" w:rsidR="008E1667" w:rsidRPr="00BD6EEA" w:rsidRDefault="00071EC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DRAWING.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OVALS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B16DE4" w:rsidR="00DF4AA3" w:rsidRDefault="008E16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DD02EA3" w:rsidR="00DF4AA3" w:rsidRDefault="008E16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1CDE765A" w:rsidR="00DF4AA3" w:rsidRPr="00BD6EEA" w:rsidRDefault="008E1667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/ INSPECTION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D68C7B" w14:textId="77777777" w:rsidR="001554A9" w:rsidRDefault="008E1667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AA28106" w14:textId="77777777" w:rsidR="008E1667" w:rsidRDefault="008E1667" w:rsidP="00894125">
            <w:pPr>
              <w:rPr>
                <w:rStyle w:val="TextodoEspaoReservado"/>
              </w:rPr>
            </w:pPr>
          </w:p>
          <w:p w14:paraId="138B80C6" w14:textId="7436F278" w:rsidR="008E1667" w:rsidRPr="00BD6EEA" w:rsidRDefault="00071EC9" w:rsidP="00894125">
            <w:pPr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8AABC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EA77D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3E41" w14:textId="77777777" w:rsidR="00CE26F3" w:rsidRDefault="00CE26F3" w:rsidP="00381EB6">
      <w:r>
        <w:separator/>
      </w:r>
    </w:p>
  </w:endnote>
  <w:endnote w:type="continuationSeparator" w:id="0">
    <w:p w14:paraId="09437DA6" w14:textId="77777777" w:rsidR="00CE26F3" w:rsidRDefault="00CE26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A8DD" w14:textId="77777777" w:rsidR="00CE26F3" w:rsidRDefault="00CE26F3" w:rsidP="00381EB6">
      <w:r>
        <w:separator/>
      </w:r>
    </w:p>
  </w:footnote>
  <w:footnote w:type="continuationSeparator" w:id="0">
    <w:p w14:paraId="48F015BE" w14:textId="77777777" w:rsidR="00CE26F3" w:rsidRDefault="00CE26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974"/>
    <w:rsid w:val="00070B39"/>
    <w:rsid w:val="00071EC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2B31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A695F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667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223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26F3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35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A695F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1884</Characters>
  <Application>Microsoft Office Word</Application>
  <DocSecurity>0</DocSecurity>
  <Lines>269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2026-08-10T18:10:00Z</dcterms:created>
  <dcterms:modified xsi:type="dcterms:W3CDTF">2026-08-10T18:10:00Z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